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8E4" w:rsidRPr="00853A7C" w:rsidRDefault="00417567" w:rsidP="00417567">
      <w:pPr>
        <w:spacing w:line="500" w:lineRule="exact"/>
        <w:rPr>
          <w:rFonts w:asciiTheme="majorEastAsia" w:eastAsiaTheme="majorEastAsia" w:hAnsiTheme="majorEastAsia"/>
          <w:bCs/>
          <w:sz w:val="28"/>
          <w:szCs w:val="28"/>
        </w:rPr>
      </w:pPr>
      <w:r w:rsidRPr="00853A7C">
        <w:rPr>
          <w:rFonts w:asciiTheme="majorEastAsia" w:eastAsiaTheme="majorEastAsia" w:hAnsiTheme="majorEastAsia" w:hint="eastAsia"/>
          <w:bCs/>
          <w:sz w:val="28"/>
          <w:szCs w:val="28"/>
        </w:rPr>
        <w:t>附件1：</w:t>
      </w:r>
    </w:p>
    <w:p w:rsidR="002878E4" w:rsidRPr="00853A7C" w:rsidRDefault="00EA03A9" w:rsidP="00887F74">
      <w:pPr>
        <w:tabs>
          <w:tab w:val="left" w:pos="4395"/>
        </w:tabs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853A7C">
        <w:rPr>
          <w:rFonts w:asciiTheme="majorEastAsia" w:eastAsiaTheme="majorEastAsia" w:hAnsiTheme="majorEastAsia" w:cs="方正小标宋简体" w:hint="eastAsia"/>
          <w:bCs/>
          <w:w w:val="89"/>
          <w:sz w:val="28"/>
          <w:szCs w:val="32"/>
        </w:rPr>
        <w:t>机电工程学院</w:t>
      </w:r>
      <w:r w:rsidR="00CD5ED1" w:rsidRPr="00853A7C">
        <w:rPr>
          <w:rFonts w:asciiTheme="majorEastAsia" w:eastAsiaTheme="majorEastAsia" w:hAnsiTheme="majorEastAsia" w:cs="方正小标宋简体" w:hint="eastAsia"/>
          <w:bCs/>
          <w:w w:val="89"/>
          <w:sz w:val="28"/>
          <w:szCs w:val="32"/>
        </w:rPr>
        <w:t>机械</w:t>
      </w:r>
      <w:r w:rsidR="00CD5ED1" w:rsidRPr="00853A7C">
        <w:rPr>
          <w:rFonts w:asciiTheme="majorEastAsia" w:eastAsiaTheme="majorEastAsia" w:hAnsiTheme="majorEastAsia" w:cs="方正小标宋简体"/>
          <w:bCs/>
          <w:w w:val="89"/>
          <w:sz w:val="28"/>
          <w:szCs w:val="32"/>
        </w:rPr>
        <w:t>工程专业2020</w:t>
      </w:r>
      <w:r w:rsidR="00CD5ED1" w:rsidRPr="00853A7C">
        <w:rPr>
          <w:rFonts w:asciiTheme="majorEastAsia" w:eastAsiaTheme="majorEastAsia" w:hAnsiTheme="majorEastAsia" w:cs="方正小标宋简体" w:hint="eastAsia"/>
          <w:bCs/>
          <w:w w:val="89"/>
          <w:sz w:val="28"/>
          <w:szCs w:val="32"/>
        </w:rPr>
        <w:t>届</w:t>
      </w:r>
      <w:r w:rsidRPr="00853A7C">
        <w:rPr>
          <w:rFonts w:asciiTheme="majorEastAsia" w:eastAsiaTheme="majorEastAsia" w:hAnsiTheme="majorEastAsia" w:cs="方正小标宋简体" w:hint="eastAsia"/>
          <w:bCs/>
          <w:w w:val="89"/>
          <w:sz w:val="28"/>
          <w:szCs w:val="32"/>
        </w:rPr>
        <w:t>毕业生</w:t>
      </w:r>
      <w:r w:rsidR="00887F74" w:rsidRPr="00853A7C">
        <w:rPr>
          <w:rFonts w:asciiTheme="majorEastAsia" w:eastAsiaTheme="majorEastAsia" w:hAnsiTheme="majorEastAsia" w:cs="方正小标宋简体" w:hint="eastAsia"/>
          <w:bCs/>
          <w:w w:val="89"/>
          <w:sz w:val="28"/>
          <w:szCs w:val="32"/>
        </w:rPr>
        <w:t>实习推介会</w:t>
      </w:r>
      <w:r w:rsidR="00F72D52" w:rsidRPr="00853A7C">
        <w:rPr>
          <w:rFonts w:asciiTheme="majorEastAsia" w:eastAsiaTheme="majorEastAsia" w:hAnsiTheme="majorEastAsia" w:cs="方正小标宋简体" w:hint="eastAsia"/>
          <w:bCs/>
          <w:w w:val="89"/>
          <w:sz w:val="28"/>
          <w:szCs w:val="32"/>
        </w:rPr>
        <w:t>参会回执</w:t>
      </w:r>
    </w:p>
    <w:tbl>
      <w:tblPr>
        <w:tblW w:w="9520" w:type="dxa"/>
        <w:jc w:val="center"/>
        <w:tblLayout w:type="fixed"/>
        <w:tblLook w:val="04A0"/>
      </w:tblPr>
      <w:tblGrid>
        <w:gridCol w:w="1883"/>
        <w:gridCol w:w="851"/>
        <w:gridCol w:w="567"/>
        <w:gridCol w:w="850"/>
        <w:gridCol w:w="2169"/>
        <w:gridCol w:w="1375"/>
        <w:gridCol w:w="1825"/>
      </w:tblGrid>
      <w:tr w:rsidR="002878E4" w:rsidRPr="00853A7C" w:rsidTr="00853A7C">
        <w:trPr>
          <w:trHeight w:val="600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Pr="00853A7C" w:rsidRDefault="00F72D52">
            <w:pPr>
              <w:widowControl/>
              <w:jc w:val="center"/>
              <w:rPr>
                <w:rFonts w:asciiTheme="majorEastAsia" w:eastAsiaTheme="majorEastAsia" w:hAnsiTheme="majorEastAsia" w:cs="宋体"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4"/>
              </w:rPr>
              <w:t>单位名称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Pr="00AA013E" w:rsidRDefault="00FB405A">
            <w:pPr>
              <w:widowControl/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</w:pPr>
            <w:proofErr w:type="gramStart"/>
            <w:r w:rsidRPr="00AA013E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友达光电</w:t>
            </w:r>
            <w:proofErr w:type="gramEnd"/>
            <w:r w:rsidRPr="00AA013E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(苏州)有限公司</w:t>
            </w:r>
          </w:p>
        </w:tc>
      </w:tr>
      <w:tr w:rsidR="002878E4" w:rsidRPr="00853A7C" w:rsidTr="00853A7C">
        <w:trPr>
          <w:trHeight w:val="600"/>
          <w:jc w:val="center"/>
        </w:trPr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Pr="00853A7C" w:rsidRDefault="00F72D52">
            <w:pPr>
              <w:widowControl/>
              <w:jc w:val="center"/>
              <w:rPr>
                <w:rFonts w:asciiTheme="majorEastAsia" w:eastAsiaTheme="majorEastAsia" w:hAnsiTheme="majorEastAsia" w:cs="宋体"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4"/>
              </w:rPr>
              <w:t>联系人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Pr="00853A7C" w:rsidRDefault="00FB405A">
            <w:pPr>
              <w:widowControl/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proofErr w:type="gramStart"/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雷丹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Pr="00853A7C" w:rsidRDefault="00F72D52">
            <w:pPr>
              <w:widowControl/>
              <w:jc w:val="center"/>
              <w:rPr>
                <w:rFonts w:asciiTheme="majorEastAsia" w:eastAsiaTheme="majorEastAsia" w:hAnsiTheme="majorEastAsia" w:cs="宋体"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4"/>
              </w:rPr>
              <w:t>联系电话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Pr="00853A7C" w:rsidRDefault="00FB405A">
            <w:pPr>
              <w:widowControl/>
              <w:jc w:val="center"/>
              <w:rPr>
                <w:rFonts w:asciiTheme="majorEastAsia" w:eastAsiaTheme="majorEastAsia" w:hAnsiTheme="majorEastAsia" w:cs="宋体"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0512-62588800-1676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Pr="00853A7C" w:rsidRDefault="00F72D52">
            <w:pPr>
              <w:widowControl/>
              <w:jc w:val="center"/>
              <w:rPr>
                <w:rFonts w:asciiTheme="majorEastAsia" w:eastAsiaTheme="majorEastAsia" w:hAnsiTheme="majorEastAsia" w:cs="宋体"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4"/>
              </w:rPr>
              <w:t>E-mail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Pr="00853A7C" w:rsidRDefault="00FB405A">
            <w:pPr>
              <w:widowControl/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/>
                <w:sz w:val="20"/>
                <w:szCs w:val="20"/>
              </w:rPr>
              <w:t>D</w:t>
            </w:r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an.lei@auo.com</w:t>
            </w:r>
          </w:p>
        </w:tc>
      </w:tr>
      <w:tr w:rsidR="002878E4" w:rsidRPr="00853A7C" w:rsidTr="00853A7C">
        <w:trPr>
          <w:trHeight w:val="600"/>
          <w:jc w:val="center"/>
        </w:trPr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Pr="00853A7C" w:rsidRDefault="00F72D52">
            <w:pPr>
              <w:widowControl/>
              <w:jc w:val="center"/>
              <w:rPr>
                <w:rFonts w:asciiTheme="majorEastAsia" w:eastAsiaTheme="majorEastAsia" w:hAnsiTheme="majorEastAsia" w:cs="宋体"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4"/>
              </w:rPr>
              <w:t>通讯地址</w:t>
            </w:r>
          </w:p>
        </w:tc>
        <w:tc>
          <w:tcPr>
            <w:tcW w:w="44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Pr="00853A7C" w:rsidRDefault="00FB405A">
            <w:pPr>
              <w:widowControl/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proofErr w:type="gramStart"/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苏州工业园区苏虹中路</w:t>
            </w:r>
            <w:proofErr w:type="gramEnd"/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398号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Pr="00853A7C" w:rsidRDefault="00F72D52">
            <w:pPr>
              <w:widowControl/>
              <w:jc w:val="center"/>
              <w:rPr>
                <w:rFonts w:asciiTheme="majorEastAsia" w:eastAsiaTheme="majorEastAsia" w:hAnsiTheme="majorEastAsia" w:cs="宋体"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4"/>
              </w:rPr>
              <w:t>邮政编码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8E4" w:rsidRPr="00853A7C" w:rsidRDefault="00FB405A">
            <w:pPr>
              <w:widowControl/>
              <w:jc w:val="center"/>
              <w:rPr>
                <w:rFonts w:asciiTheme="majorEastAsia" w:eastAsiaTheme="majorEastAsia" w:hAnsiTheme="majorEastAsia" w:cs="宋体"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215021</w:t>
            </w:r>
          </w:p>
        </w:tc>
      </w:tr>
      <w:tr w:rsidR="002878E4" w:rsidRPr="00853A7C" w:rsidTr="00123C13">
        <w:trPr>
          <w:trHeight w:val="584"/>
          <w:jc w:val="center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8E4" w:rsidRPr="00853A7C" w:rsidRDefault="00F72D52" w:rsidP="00CD5ED1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b/>
                <w:bCs/>
                <w:sz w:val="24"/>
              </w:rPr>
              <w:t>参会人员</w:t>
            </w:r>
          </w:p>
        </w:tc>
      </w:tr>
      <w:tr w:rsidR="00EA03A9" w:rsidRPr="00853A7C" w:rsidTr="00853A7C">
        <w:trPr>
          <w:trHeight w:val="550"/>
          <w:jc w:val="center"/>
        </w:trPr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Pr="00853A7C" w:rsidRDefault="00EA03A9">
            <w:pPr>
              <w:widowControl/>
              <w:jc w:val="center"/>
              <w:rPr>
                <w:rFonts w:asciiTheme="majorEastAsia" w:eastAsiaTheme="majorEastAsia" w:hAnsiTheme="majorEastAsia" w:cs="宋体"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4"/>
              </w:rPr>
              <w:t>姓名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Pr="00853A7C" w:rsidRDefault="00EA03A9">
            <w:pPr>
              <w:widowControl/>
              <w:jc w:val="center"/>
              <w:rPr>
                <w:rFonts w:asciiTheme="majorEastAsia" w:eastAsiaTheme="majorEastAsia" w:hAnsiTheme="majorEastAsia" w:cs="宋体"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4"/>
              </w:rPr>
              <w:t>职务</w:t>
            </w:r>
          </w:p>
        </w:tc>
        <w:tc>
          <w:tcPr>
            <w:tcW w:w="6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03A9" w:rsidRPr="00853A7C" w:rsidRDefault="00EA03A9">
            <w:pPr>
              <w:widowControl/>
              <w:jc w:val="center"/>
              <w:rPr>
                <w:rFonts w:asciiTheme="majorEastAsia" w:eastAsiaTheme="majorEastAsia" w:hAnsiTheme="majorEastAsia" w:cs="宋体"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4"/>
              </w:rPr>
              <w:t>联系方式</w:t>
            </w:r>
          </w:p>
        </w:tc>
      </w:tr>
      <w:tr w:rsidR="00EA03A9" w:rsidRPr="00853A7C" w:rsidTr="00853A7C">
        <w:trPr>
          <w:trHeight w:val="450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Pr="00853A7C" w:rsidRDefault="00FB405A">
            <w:pPr>
              <w:widowControl/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待定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Pr="00853A7C" w:rsidRDefault="00FB405A">
            <w:pPr>
              <w:widowControl/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部门经理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Pr="00853A7C" w:rsidRDefault="00FB405A">
            <w:pPr>
              <w:widowControl/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0512-62588800-1676</w:t>
            </w:r>
          </w:p>
        </w:tc>
      </w:tr>
      <w:tr w:rsidR="00EA03A9" w:rsidRPr="00853A7C" w:rsidTr="00853A7C">
        <w:trPr>
          <w:trHeight w:val="450"/>
          <w:jc w:val="center"/>
        </w:trPr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Pr="00853A7C" w:rsidRDefault="00FB405A">
            <w:pPr>
              <w:widowControl/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proofErr w:type="gramStart"/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雷丹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3A9" w:rsidRPr="00853A7C" w:rsidRDefault="00FB405A">
            <w:pPr>
              <w:widowControl/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HR主管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03A9" w:rsidRPr="00853A7C" w:rsidRDefault="00FB405A">
            <w:pPr>
              <w:widowControl/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0512-62588800-1676</w:t>
            </w:r>
          </w:p>
        </w:tc>
      </w:tr>
      <w:tr w:rsidR="00152188" w:rsidRPr="00853A7C" w:rsidTr="00853A7C">
        <w:trPr>
          <w:trHeight w:val="450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Pr="00853A7C" w:rsidRDefault="00807118" w:rsidP="00123C13">
            <w:pPr>
              <w:widowControl/>
              <w:jc w:val="center"/>
              <w:rPr>
                <w:rFonts w:asciiTheme="majorEastAsia" w:eastAsiaTheme="majorEastAsia" w:hAnsiTheme="majorEastAsia" w:cs="宋体"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4"/>
              </w:rPr>
              <w:t>实习岗位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Pr="00853A7C" w:rsidRDefault="00807118">
            <w:pPr>
              <w:widowControl/>
              <w:jc w:val="center"/>
              <w:rPr>
                <w:rFonts w:asciiTheme="majorEastAsia" w:eastAsiaTheme="majorEastAsia" w:hAnsiTheme="majorEastAsia" w:cs="宋体"/>
                <w:strike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4"/>
              </w:rPr>
              <w:t>需求人数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52188" w:rsidRPr="00853A7C" w:rsidRDefault="00152188" w:rsidP="00152188">
            <w:pPr>
              <w:widowControl/>
              <w:jc w:val="center"/>
              <w:rPr>
                <w:rFonts w:asciiTheme="majorEastAsia" w:eastAsiaTheme="majorEastAsia" w:hAnsiTheme="majorEastAsia" w:cs="宋体"/>
                <w:sz w:val="24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4"/>
              </w:rPr>
              <w:t>要   求</w:t>
            </w:r>
          </w:p>
        </w:tc>
      </w:tr>
      <w:tr w:rsidR="007304B5" w:rsidRPr="00853A7C" w:rsidTr="00853A7C">
        <w:trPr>
          <w:trHeight w:val="450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7304B5" w:rsidP="00853A7C">
            <w:pPr>
              <w:jc w:val="center"/>
              <w:textAlignment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/>
                <w:sz w:val="20"/>
                <w:szCs w:val="20"/>
              </w:rPr>
              <w:t>机械手臂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853A7C" w:rsidP="00853A7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3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7304B5" w:rsidP="00853A7C">
            <w:pPr>
              <w:jc w:val="left"/>
              <w:rPr>
                <w:rFonts w:asciiTheme="majorEastAsia" w:eastAsiaTheme="majorEastAsia" w:hAnsiTheme="majorEastAsia" w:cs="Arial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/>
                <w:sz w:val="20"/>
                <w:szCs w:val="20"/>
              </w:rPr>
              <w:t>自动化、机械等相关专业</w:t>
            </w:r>
          </w:p>
        </w:tc>
      </w:tr>
      <w:tr w:rsidR="007304B5" w:rsidRPr="00853A7C" w:rsidTr="00853A7C">
        <w:trPr>
          <w:trHeight w:val="450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7304B5" w:rsidP="00853A7C">
            <w:pPr>
              <w:jc w:val="center"/>
              <w:textAlignment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/>
                <w:sz w:val="20"/>
                <w:szCs w:val="20"/>
              </w:rPr>
              <w:t>自动光学检测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853A7C" w:rsidP="00853A7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2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7304B5" w:rsidP="00853A7C">
            <w:pPr>
              <w:jc w:val="left"/>
              <w:rPr>
                <w:rFonts w:asciiTheme="majorEastAsia" w:eastAsiaTheme="majorEastAsia" w:hAnsiTheme="majorEastAsia" w:cs="宋体"/>
                <w:color w:val="000000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  <w:t>计算机、光电信息、自动化等相关专业</w:t>
            </w:r>
          </w:p>
        </w:tc>
      </w:tr>
      <w:tr w:rsidR="007304B5" w:rsidRPr="00853A7C" w:rsidTr="00853A7C">
        <w:trPr>
          <w:trHeight w:val="450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7304B5" w:rsidP="00853A7C">
            <w:pPr>
              <w:jc w:val="center"/>
              <w:textAlignment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/>
                <w:sz w:val="20"/>
                <w:szCs w:val="20"/>
              </w:rPr>
              <w:t>无人搬运车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853A7C" w:rsidP="00853A7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3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7304B5" w:rsidP="00853A7C">
            <w:pPr>
              <w:jc w:val="left"/>
              <w:rPr>
                <w:rFonts w:asciiTheme="majorEastAsia" w:eastAsiaTheme="majorEastAsia" w:hAnsiTheme="majorEastAsia" w:cs="宋体"/>
                <w:color w:val="000000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  <w:t>自动化、物联网等相关专业</w:t>
            </w:r>
          </w:p>
        </w:tc>
      </w:tr>
      <w:tr w:rsidR="007304B5" w:rsidRPr="00853A7C" w:rsidTr="00853A7C">
        <w:trPr>
          <w:trHeight w:val="450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7304B5" w:rsidP="00853A7C">
            <w:pPr>
              <w:jc w:val="center"/>
              <w:textAlignment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/>
                <w:sz w:val="20"/>
                <w:szCs w:val="20"/>
              </w:rPr>
              <w:t>物联网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853A7C" w:rsidP="00853A7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2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7304B5" w:rsidP="00853A7C">
            <w:pPr>
              <w:jc w:val="left"/>
              <w:rPr>
                <w:rFonts w:asciiTheme="majorEastAsia" w:eastAsiaTheme="majorEastAsia" w:hAnsiTheme="majorEastAsia" w:cs="宋体"/>
                <w:color w:val="000000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  <w:t>物联网、测控、自动化等相关专业</w:t>
            </w:r>
          </w:p>
        </w:tc>
      </w:tr>
      <w:tr w:rsidR="007304B5" w:rsidRPr="00853A7C" w:rsidTr="00853A7C">
        <w:trPr>
          <w:trHeight w:val="450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7304B5" w:rsidP="00853A7C">
            <w:pPr>
              <w:jc w:val="center"/>
              <w:textAlignment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/>
                <w:sz w:val="20"/>
                <w:szCs w:val="20"/>
              </w:rPr>
              <w:t>Python人工智能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853A7C" w:rsidP="00853A7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3</w:t>
            </w:r>
          </w:p>
        </w:tc>
        <w:tc>
          <w:tcPr>
            <w:tcW w:w="6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4B5" w:rsidRPr="00853A7C" w:rsidRDefault="007304B5" w:rsidP="00853A7C">
            <w:pPr>
              <w:jc w:val="left"/>
              <w:rPr>
                <w:rFonts w:asciiTheme="majorEastAsia" w:eastAsiaTheme="majorEastAsia" w:hAnsiTheme="majorEastAsia" w:cs="宋体"/>
                <w:color w:val="000000"/>
                <w:sz w:val="20"/>
                <w:szCs w:val="20"/>
              </w:rPr>
            </w:pPr>
            <w:r w:rsidRPr="00853A7C"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  <w:t>计算机、自动化等相关专业</w:t>
            </w:r>
          </w:p>
        </w:tc>
      </w:tr>
    </w:tbl>
    <w:p w:rsidR="002878E4" w:rsidRDefault="002878E4">
      <w:pPr>
        <w:rPr>
          <w:rFonts w:ascii="Times New Roman" w:hAnsi="Times New Roman"/>
        </w:rPr>
      </w:pPr>
    </w:p>
    <w:p w:rsidR="00417567" w:rsidRDefault="00417567">
      <w:pPr>
        <w:widowControl/>
        <w:jc w:val="left"/>
        <w:rPr>
          <w:rFonts w:ascii="Times New Roman" w:eastAsia="仿宋_GB2312" w:hAnsi="Times New Roman" w:cs="仿宋_GB2312"/>
        </w:rPr>
      </w:pPr>
      <w:bookmarkStart w:id="0" w:name="_GoBack"/>
      <w:bookmarkEnd w:id="0"/>
    </w:p>
    <w:sectPr w:rsidR="00417567" w:rsidSect="007C1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740" w:rsidRDefault="00227740" w:rsidP="00417567">
      <w:r>
        <w:separator/>
      </w:r>
    </w:p>
  </w:endnote>
  <w:endnote w:type="continuationSeparator" w:id="0">
    <w:p w:rsidR="00227740" w:rsidRDefault="00227740" w:rsidP="00417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740" w:rsidRDefault="00227740" w:rsidP="00417567">
      <w:r>
        <w:separator/>
      </w:r>
    </w:p>
  </w:footnote>
  <w:footnote w:type="continuationSeparator" w:id="0">
    <w:p w:rsidR="00227740" w:rsidRDefault="00227740" w:rsidP="004175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isplayBackgroundShape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C15B7"/>
    <w:rsid w:val="00071897"/>
    <w:rsid w:val="00123C13"/>
    <w:rsid w:val="00152188"/>
    <w:rsid w:val="00227740"/>
    <w:rsid w:val="002878E4"/>
    <w:rsid w:val="002B3EAD"/>
    <w:rsid w:val="00327246"/>
    <w:rsid w:val="00347E13"/>
    <w:rsid w:val="00370E0B"/>
    <w:rsid w:val="003E598A"/>
    <w:rsid w:val="00416322"/>
    <w:rsid w:val="00417567"/>
    <w:rsid w:val="00445D7B"/>
    <w:rsid w:val="00461BF9"/>
    <w:rsid w:val="004B24BD"/>
    <w:rsid w:val="005D32BC"/>
    <w:rsid w:val="00643CDE"/>
    <w:rsid w:val="006729C3"/>
    <w:rsid w:val="006C339A"/>
    <w:rsid w:val="007304B5"/>
    <w:rsid w:val="00732499"/>
    <w:rsid w:val="007C10BE"/>
    <w:rsid w:val="00807118"/>
    <w:rsid w:val="00853A7C"/>
    <w:rsid w:val="00887F74"/>
    <w:rsid w:val="008D563F"/>
    <w:rsid w:val="009A353A"/>
    <w:rsid w:val="00A011C0"/>
    <w:rsid w:val="00A4425B"/>
    <w:rsid w:val="00A90466"/>
    <w:rsid w:val="00AA013E"/>
    <w:rsid w:val="00BC6C17"/>
    <w:rsid w:val="00BF10B9"/>
    <w:rsid w:val="00CD0EFC"/>
    <w:rsid w:val="00CD5ED1"/>
    <w:rsid w:val="00D5295E"/>
    <w:rsid w:val="00D6553C"/>
    <w:rsid w:val="00D7485F"/>
    <w:rsid w:val="00DC15B7"/>
    <w:rsid w:val="00E643EB"/>
    <w:rsid w:val="00E74C42"/>
    <w:rsid w:val="00EA03A9"/>
    <w:rsid w:val="00EC197E"/>
    <w:rsid w:val="00F5504C"/>
    <w:rsid w:val="00F67E17"/>
    <w:rsid w:val="00F72D52"/>
    <w:rsid w:val="00FB405A"/>
    <w:rsid w:val="00FB728A"/>
    <w:rsid w:val="03321B22"/>
    <w:rsid w:val="069B46BB"/>
    <w:rsid w:val="0A1654DC"/>
    <w:rsid w:val="0B212D13"/>
    <w:rsid w:val="0C3F4B92"/>
    <w:rsid w:val="13692C25"/>
    <w:rsid w:val="16811DA9"/>
    <w:rsid w:val="1A2B5774"/>
    <w:rsid w:val="1B8521E0"/>
    <w:rsid w:val="1C587723"/>
    <w:rsid w:val="1EDA0286"/>
    <w:rsid w:val="1F0A33C4"/>
    <w:rsid w:val="25270609"/>
    <w:rsid w:val="29CA5FAE"/>
    <w:rsid w:val="2ACB3B4E"/>
    <w:rsid w:val="2B0321C9"/>
    <w:rsid w:val="2DB7301A"/>
    <w:rsid w:val="3078146A"/>
    <w:rsid w:val="346919CD"/>
    <w:rsid w:val="36E9315A"/>
    <w:rsid w:val="384B0E6E"/>
    <w:rsid w:val="39A773C5"/>
    <w:rsid w:val="3BFE2158"/>
    <w:rsid w:val="3C20418B"/>
    <w:rsid w:val="3F9E343E"/>
    <w:rsid w:val="40546DC6"/>
    <w:rsid w:val="44C63776"/>
    <w:rsid w:val="44F676FB"/>
    <w:rsid w:val="46F775F0"/>
    <w:rsid w:val="49610DB2"/>
    <w:rsid w:val="4A2B4F94"/>
    <w:rsid w:val="4CB0777F"/>
    <w:rsid w:val="4F3177C0"/>
    <w:rsid w:val="545C014D"/>
    <w:rsid w:val="54A04EBB"/>
    <w:rsid w:val="55FF78AA"/>
    <w:rsid w:val="575F7227"/>
    <w:rsid w:val="576D6809"/>
    <w:rsid w:val="57B90D07"/>
    <w:rsid w:val="5E2B657A"/>
    <w:rsid w:val="70174BB1"/>
    <w:rsid w:val="753037B5"/>
    <w:rsid w:val="769F63FF"/>
    <w:rsid w:val="7FF77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0B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C10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7C1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7C10B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sid w:val="007C10BE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7C10B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F67E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F67E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52</Words>
  <Characters>303</Characters>
  <Application>Microsoft Office Word</Application>
  <DocSecurity>0</DocSecurity>
  <Lines>2</Lines>
  <Paragraphs>1</Paragraphs>
  <ScaleCrop>false</ScaleCrop>
  <Company>CUMT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</dc:creator>
  <cp:lastModifiedBy>danlei</cp:lastModifiedBy>
  <cp:revision>27</cp:revision>
  <cp:lastPrinted>2019-01-09T08:42:00Z</cp:lastPrinted>
  <dcterms:created xsi:type="dcterms:W3CDTF">2014-10-29T12:08:00Z</dcterms:created>
  <dcterms:modified xsi:type="dcterms:W3CDTF">2019-06-10T11:30:00Z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